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17" w:rsidRDefault="42AA3FC8" w:rsidP="42AA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42AA3FC8">
        <w:rPr>
          <w:rFonts w:ascii="Times New Roman" w:hAnsi="Times New Roman" w:cs="Times New Roman"/>
          <w:sz w:val="36"/>
          <w:szCs w:val="36"/>
        </w:rPr>
        <w:t>Larissa Francielly Pereira</w:t>
      </w:r>
    </w:p>
    <w:p w:rsidR="005F1F17" w:rsidRDefault="005F1F17" w:rsidP="42AA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22/07/1997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Solteira</w:t>
      </w:r>
    </w:p>
    <w:p w:rsidR="005F1F17" w:rsidRDefault="6291C540" w:rsidP="6291C5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>Rua B</w:t>
      </w:r>
      <w:r w:rsidR="00E820BE">
        <w:rPr>
          <w:rFonts w:ascii="Times New Roman" w:eastAsia="Times New Roman" w:hAnsi="Times New Roman" w:cs="Times New Roman"/>
          <w:sz w:val="24"/>
          <w:szCs w:val="24"/>
        </w:rPr>
        <w:t xml:space="preserve">ernardo Guimarães </w:t>
      </w:r>
      <w:proofErr w:type="gramStart"/>
      <w:r w:rsidRPr="6291C540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E820BE">
        <w:rPr>
          <w:rFonts w:ascii="Times New Roman" w:eastAsia="Times New Roman" w:hAnsi="Times New Roman" w:cs="Times New Roman"/>
          <w:sz w:val="24"/>
          <w:szCs w:val="24"/>
        </w:rPr>
        <w:t>1180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Apto </w:t>
      </w:r>
      <w:r w:rsidR="00E820BE">
        <w:rPr>
          <w:rFonts w:ascii="Times New Roman" w:eastAsia="Times New Roman" w:hAnsi="Times New Roman" w:cs="Times New Roman"/>
          <w:sz w:val="24"/>
          <w:szCs w:val="24"/>
        </w:rPr>
        <w:t>402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20BE">
        <w:rPr>
          <w:rFonts w:ascii="Times New Roman" w:eastAsia="Times New Roman" w:hAnsi="Times New Roman" w:cs="Times New Roman"/>
          <w:sz w:val="24"/>
          <w:szCs w:val="24"/>
        </w:rPr>
        <w:t>Boa Viagem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>, Belo Horizonte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(31)98986-1449/ 9</w:t>
      </w:r>
      <w:r w:rsidR="00E820BE">
        <w:rPr>
          <w:rFonts w:ascii="Times New Roman" w:hAnsi="Times New Roman" w:cs="Times New Roman"/>
          <w:sz w:val="24"/>
          <w:szCs w:val="24"/>
        </w:rPr>
        <w:t>8443-6146</w:t>
      </w:r>
    </w:p>
    <w:p w:rsidR="005F1F17" w:rsidRDefault="006F1265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>
        <w:r w:rsidR="42AA3FC8" w:rsidRPr="42AA3FC8">
          <w:rPr>
            <w:rStyle w:val="Hyperlink"/>
            <w:rFonts w:ascii="Times New Roman" w:hAnsi="Times New Roman" w:cs="Times New Roman"/>
            <w:sz w:val="24"/>
            <w:szCs w:val="24"/>
          </w:rPr>
          <w:t>larissafp1@hotmail.com</w:t>
        </w:r>
      </w:hyperlink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Objetivo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Atuar de forma responsável aplicando meus conhecimentos para a realização das atividades a mim designadas. Busco encontrar uma oportunidade profissional para demonstrar</w:t>
      </w:r>
      <w:proofErr w:type="gramStart"/>
      <w:r w:rsidRPr="42AA3FC8">
        <w:rPr>
          <w:rFonts w:ascii="Times New Roman" w:hAnsi="Times New Roman" w:cs="Times New Roman"/>
          <w:sz w:val="24"/>
          <w:szCs w:val="24"/>
        </w:rPr>
        <w:t xml:space="preserve"> </w:t>
      </w:r>
      <w:r w:rsidRPr="42AA3F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  <w:r w:rsidRPr="42AA3FC8">
        <w:rPr>
          <w:rFonts w:ascii="Times New Roman" w:hAnsi="Times New Roman" w:cs="Times New Roman"/>
          <w:sz w:val="24"/>
          <w:szCs w:val="24"/>
        </w:rPr>
        <w:t>minhas habilidades, para o crescimento da empresa no âmbito de qualidade, através de resultados positivos na área que for solicitada.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Perfil Profissional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42AA3FC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Foco no atendimento ao cliente e na qualidade, buscando atender às expectativas da empresa, alçando metas e objetivos propostos.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Responsável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Comunicativa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Pró ativa</w:t>
      </w:r>
    </w:p>
    <w:p w:rsidR="005F1F17" w:rsidRDefault="005F1F17" w:rsidP="42AA3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Escolaridade</w:t>
      </w:r>
    </w:p>
    <w:p w:rsidR="005F1F17" w:rsidRDefault="6291C540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6291C54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479" w:rsidRDefault="00902479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Técnico de Enfermagem </w:t>
      </w:r>
    </w:p>
    <w:p w:rsidR="00F00B8D" w:rsidRDefault="00902479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Entidade: </w:t>
      </w:r>
      <w:r w:rsidR="00F00B8D">
        <w:rPr>
          <w:rFonts w:ascii="Times New Roman" w:hAnsi="Times New Roman" w:cs="Times New Roman"/>
          <w:sz w:val="24"/>
          <w:szCs w:val="24"/>
        </w:rPr>
        <w:t xml:space="preserve">Escola Técnica da Saúde ESTEC </w:t>
      </w:r>
    </w:p>
    <w:p w:rsidR="00F00B8D" w:rsidRDefault="00F00B8D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Concluído em Dezembro de 2017. </w:t>
      </w:r>
    </w:p>
    <w:p w:rsidR="00F00B8D" w:rsidRDefault="00F00B8D" w:rsidP="6291C5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6291C540" w:rsidRDefault="6291C540" w:rsidP="6291C540">
      <w:pPr>
        <w:spacing w:after="0" w:line="240" w:lineRule="auto"/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2º Grau Completo </w:t>
      </w: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>Entidade: Escola Estadual Narciso De Queirós.</w:t>
      </w: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B8D" w:rsidRDefault="00F00B8D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Experiência Profissional</w:t>
      </w:r>
    </w:p>
    <w:p w:rsidR="005F1F17" w:rsidRDefault="6291C540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6291C54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85003A" w:rsidRDefault="0085003A" w:rsidP="0085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Empresa: </w:t>
      </w:r>
      <w:r>
        <w:rPr>
          <w:rFonts w:ascii="Times New Roman" w:eastAsia="Times New Roman" w:hAnsi="Times New Roman" w:cs="Times New Roman"/>
          <w:sz w:val="24"/>
          <w:szCs w:val="24"/>
        </w:rPr>
        <w:t>Hospital Fundação Ouro Branco</w:t>
      </w:r>
    </w:p>
    <w:p w:rsidR="0085003A" w:rsidRDefault="0085003A" w:rsidP="0085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Cargo: </w:t>
      </w:r>
      <w:r>
        <w:rPr>
          <w:rFonts w:ascii="Times New Roman" w:eastAsia="Times New Roman" w:hAnsi="Times New Roman" w:cs="Times New Roman"/>
          <w:sz w:val="24"/>
          <w:szCs w:val="24"/>
        </w:rPr>
        <w:t>Técnico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em Enfermagem</w:t>
      </w:r>
      <w:proofErr w:type="gramStart"/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5003A" w:rsidRDefault="0085003A" w:rsidP="0085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Período: </w:t>
      </w:r>
      <w:r>
        <w:rPr>
          <w:rFonts w:ascii="Times New Roman" w:eastAsia="Times New Roman" w:hAnsi="Times New Roman" w:cs="Times New Roman"/>
          <w:sz w:val="24"/>
          <w:szCs w:val="24"/>
        </w:rPr>
        <w:t>Julho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>Atualmente</w:t>
      </w:r>
    </w:p>
    <w:p w:rsidR="0085003A" w:rsidRDefault="0085003A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03A" w:rsidRDefault="0085003A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>Empresa: CMIN</w:t>
      </w: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>Cargo: Estagiário em Enfermagem</w:t>
      </w:r>
      <w:proofErr w:type="gramStart"/>
      <w:r w:rsidRPr="6291C5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6291C540">
        <w:rPr>
          <w:rFonts w:ascii="Times New Roman" w:eastAsia="Times New Roman" w:hAnsi="Times New Roman" w:cs="Times New Roman"/>
          <w:sz w:val="24"/>
          <w:szCs w:val="24"/>
        </w:rPr>
        <w:t>Período: Fevereiro de 2017 à Julho de 2017</w:t>
      </w:r>
    </w:p>
    <w:p w:rsidR="6291C540" w:rsidRDefault="6291C540" w:rsidP="6291C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CMIN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Aprendiz Em Eletromecânica </w:t>
      </w:r>
    </w:p>
    <w:p w:rsidR="00676DB5" w:rsidRDefault="6291C540" w:rsidP="6291C5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91C540">
        <w:rPr>
          <w:rFonts w:ascii="Times New Roman" w:eastAsia="Times New Roman" w:hAnsi="Times New Roman" w:cs="Times New Roman"/>
          <w:sz w:val="24"/>
          <w:szCs w:val="24"/>
        </w:rPr>
        <w:t>Período: fevereiro de 2015 à Dezembro de 2015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Trabalho voluntário 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42AA3FC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F1F17" w:rsidRDefault="42AA3FC8" w:rsidP="42AA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2AA3FC8">
        <w:rPr>
          <w:rFonts w:ascii="Times New Roman" w:hAnsi="Times New Roman" w:cs="Times New Roman"/>
          <w:sz w:val="24"/>
          <w:szCs w:val="24"/>
        </w:rPr>
        <w:t>Programa de serviços à comunidade do Rotary Club para adolescentes de 12 a 18 anos, chamado Interact, no período de 2010 a 2015.</w:t>
      </w:r>
    </w:p>
    <w:p w:rsid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17" w:rsidRPr="005F1F17" w:rsidRDefault="005F1F17" w:rsidP="005F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1F17" w:rsidRPr="005F1F17" w:rsidSect="00CA3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compat/>
  <w:rsids>
    <w:rsidRoot w:val="005F1F17"/>
    <w:rsid w:val="00241FE7"/>
    <w:rsid w:val="005F1F17"/>
    <w:rsid w:val="00676DB5"/>
    <w:rsid w:val="006F1265"/>
    <w:rsid w:val="0085003A"/>
    <w:rsid w:val="00902479"/>
    <w:rsid w:val="00AB54C1"/>
    <w:rsid w:val="00CA3AA4"/>
    <w:rsid w:val="00E820BE"/>
    <w:rsid w:val="00E83E55"/>
    <w:rsid w:val="00F00B8D"/>
    <w:rsid w:val="42AA3FC8"/>
    <w:rsid w:val="6291C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F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safp1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DA SILVA GONCALVES</dc:creator>
  <cp:keywords/>
  <dc:description/>
  <cp:lastModifiedBy>lfperei</cp:lastModifiedBy>
  <cp:revision>7</cp:revision>
  <dcterms:created xsi:type="dcterms:W3CDTF">2018-05-20T16:44:00Z</dcterms:created>
  <dcterms:modified xsi:type="dcterms:W3CDTF">2019-04-08T12:16:00Z</dcterms:modified>
</cp:coreProperties>
</file>